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9D7C" w14:textId="77777777" w:rsidR="00615A60" w:rsidRPr="00615A60" w:rsidRDefault="00615A60" w:rsidP="00615A60">
      <w:pPr>
        <w:jc w:val="center"/>
        <w:rPr>
          <w:b/>
          <w:u w:val="single"/>
        </w:rPr>
      </w:pPr>
      <w:r w:rsidRPr="00615A60">
        <w:rPr>
          <w:b/>
          <w:u w:val="single"/>
        </w:rPr>
        <w:t xml:space="preserve">ЗАЯВКА </w:t>
      </w:r>
    </w:p>
    <w:p w14:paraId="29516EE5" w14:textId="300FB6C2" w:rsidR="00615A60" w:rsidRDefault="00615A60" w:rsidP="00615A60">
      <w:pPr>
        <w:jc w:val="center"/>
      </w:pPr>
      <w:r>
        <w:t xml:space="preserve">на участие в </w:t>
      </w:r>
      <w:r w:rsidR="00BF71E5">
        <w:t>НОВОГОДНЕЙ ЯРМАРКЕ на острове Канта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15A60" w14:paraId="212D4963" w14:textId="77777777" w:rsidTr="00A701B7">
        <w:tc>
          <w:tcPr>
            <w:tcW w:w="4672" w:type="dxa"/>
          </w:tcPr>
          <w:p w14:paraId="1CA9A23A" w14:textId="77777777" w:rsidR="00615A60" w:rsidRPr="00706279" w:rsidRDefault="00615A60" w:rsidP="00615A60">
            <w:r w:rsidRPr="00615A60">
              <w:rPr>
                <w:b/>
              </w:rPr>
              <w:t>Наименование</w:t>
            </w:r>
            <w:r w:rsidRPr="00706279">
              <w:t xml:space="preserve"> </w:t>
            </w:r>
            <w:r w:rsidRPr="00615A60">
              <w:rPr>
                <w:b/>
              </w:rPr>
              <w:t>бренда</w:t>
            </w:r>
          </w:p>
          <w:p w14:paraId="32C152B4" w14:textId="77777777" w:rsidR="00615A60" w:rsidRDefault="00615A60"/>
        </w:tc>
        <w:tc>
          <w:tcPr>
            <w:tcW w:w="4673" w:type="dxa"/>
          </w:tcPr>
          <w:p w14:paraId="3D8E8FBE" w14:textId="77777777" w:rsidR="00615A60" w:rsidRDefault="00615A60"/>
        </w:tc>
      </w:tr>
      <w:tr w:rsidR="00615A60" w14:paraId="070DCD8C" w14:textId="77777777" w:rsidTr="00A701B7">
        <w:tc>
          <w:tcPr>
            <w:tcW w:w="4672" w:type="dxa"/>
          </w:tcPr>
          <w:p w14:paraId="61651AE1" w14:textId="77777777" w:rsidR="00615A60" w:rsidRDefault="00615A60" w:rsidP="00615A60">
            <w:r w:rsidRPr="00615A60">
              <w:rPr>
                <w:b/>
                <w:bCs/>
              </w:rPr>
              <w:t xml:space="preserve">Наименование </w:t>
            </w:r>
            <w:proofErr w:type="spellStart"/>
            <w:r w:rsidRPr="00615A60">
              <w:rPr>
                <w:b/>
                <w:bCs/>
              </w:rPr>
              <w:t>юр.лица</w:t>
            </w:r>
            <w:proofErr w:type="spellEnd"/>
            <w:r w:rsidRPr="00706279">
              <w:t xml:space="preserve"> </w:t>
            </w:r>
          </w:p>
          <w:p w14:paraId="7EC50140" w14:textId="77777777" w:rsidR="00615A60" w:rsidRDefault="00615A60"/>
        </w:tc>
        <w:tc>
          <w:tcPr>
            <w:tcW w:w="4673" w:type="dxa"/>
          </w:tcPr>
          <w:p w14:paraId="66CDFA72" w14:textId="77777777" w:rsidR="00615A60" w:rsidRDefault="00615A60"/>
        </w:tc>
      </w:tr>
      <w:tr w:rsidR="00615A60" w14:paraId="29E32B20" w14:textId="77777777" w:rsidTr="00A701B7">
        <w:trPr>
          <w:trHeight w:val="6785"/>
        </w:trPr>
        <w:tc>
          <w:tcPr>
            <w:tcW w:w="4672" w:type="dxa"/>
          </w:tcPr>
          <w:p w14:paraId="37931714" w14:textId="77777777" w:rsidR="00615A60" w:rsidRDefault="00615A60">
            <w:r w:rsidRPr="0007250F">
              <w:rPr>
                <w:b/>
              </w:rPr>
              <w:t>Вид реализуемой продукции</w:t>
            </w:r>
            <w:r w:rsidRPr="0007250F">
              <w:t xml:space="preserve"> (перечислить</w:t>
            </w:r>
            <w:r>
              <w:t xml:space="preserve"> с подробностями)</w:t>
            </w:r>
          </w:p>
        </w:tc>
        <w:tc>
          <w:tcPr>
            <w:tcW w:w="4673" w:type="dxa"/>
          </w:tcPr>
          <w:p w14:paraId="20E91BFB" w14:textId="77777777" w:rsidR="00615A60" w:rsidRDefault="00615A60"/>
        </w:tc>
      </w:tr>
      <w:tr w:rsidR="00A82896" w14:paraId="153FD0ED" w14:textId="77777777" w:rsidTr="00A701B7">
        <w:trPr>
          <w:trHeight w:val="535"/>
        </w:trPr>
        <w:tc>
          <w:tcPr>
            <w:tcW w:w="4672" w:type="dxa"/>
          </w:tcPr>
          <w:p w14:paraId="0AFA3448" w14:textId="0D8A42C4" w:rsidR="00A82896" w:rsidRPr="0007250F" w:rsidRDefault="00A82896">
            <w:pPr>
              <w:rPr>
                <w:b/>
              </w:rPr>
            </w:pPr>
            <w:r>
              <w:rPr>
                <w:b/>
              </w:rPr>
              <w:t>Размер павильона</w:t>
            </w:r>
            <w:r w:rsidR="00A701B7">
              <w:rPr>
                <w:b/>
              </w:rPr>
              <w:t xml:space="preserve"> </w:t>
            </w:r>
            <w:r w:rsidR="00A701B7" w:rsidRPr="00AC1463">
              <w:rPr>
                <w:bCs/>
              </w:rPr>
              <w:t>(нужное подчеркнуть)</w:t>
            </w:r>
          </w:p>
        </w:tc>
        <w:tc>
          <w:tcPr>
            <w:tcW w:w="4673" w:type="dxa"/>
          </w:tcPr>
          <w:p w14:paraId="6825FB40" w14:textId="5335D4DF" w:rsidR="002E7112" w:rsidRDefault="002E7112" w:rsidP="002E7112">
            <w:r>
              <w:t xml:space="preserve">2,5х2м </w:t>
            </w:r>
            <w:proofErr w:type="spellStart"/>
            <w:r>
              <w:t>фуд</w:t>
            </w:r>
            <w:proofErr w:type="spellEnd"/>
            <w:r w:rsidR="009F7661">
              <w:t>-</w:t>
            </w:r>
            <w:r>
              <w:t xml:space="preserve">корты                </w:t>
            </w:r>
            <w:r w:rsidRPr="002E7112">
              <w:t>1,71х1,67м</w:t>
            </w:r>
            <w:r>
              <w:t xml:space="preserve"> сувениры</w:t>
            </w:r>
          </w:p>
          <w:p w14:paraId="3BB476D6" w14:textId="3726D77F" w:rsidR="002E7112" w:rsidRDefault="002E7112" w:rsidP="002E7112"/>
        </w:tc>
      </w:tr>
      <w:tr w:rsidR="009F7661" w14:paraId="22354682" w14:textId="77777777" w:rsidTr="00A701B7">
        <w:tc>
          <w:tcPr>
            <w:tcW w:w="4672" w:type="dxa"/>
          </w:tcPr>
          <w:p w14:paraId="4C3EDE20" w14:textId="77777777" w:rsidR="009F7661" w:rsidRPr="00706279" w:rsidRDefault="009F7661" w:rsidP="009F7661">
            <w:r w:rsidRPr="00615A60">
              <w:rPr>
                <w:b/>
              </w:rPr>
              <w:t>Контактное лицо</w:t>
            </w:r>
          </w:p>
          <w:p w14:paraId="22DC5D26" w14:textId="77777777" w:rsidR="009F7661" w:rsidRDefault="009F7661" w:rsidP="009F7661"/>
        </w:tc>
        <w:tc>
          <w:tcPr>
            <w:tcW w:w="4673" w:type="dxa"/>
          </w:tcPr>
          <w:p w14:paraId="7AEE4761" w14:textId="77777777" w:rsidR="009F7661" w:rsidRDefault="009F7661" w:rsidP="009F7661"/>
        </w:tc>
      </w:tr>
      <w:tr w:rsidR="009F7661" w14:paraId="13E78B86" w14:textId="77777777" w:rsidTr="00A701B7">
        <w:tc>
          <w:tcPr>
            <w:tcW w:w="4672" w:type="dxa"/>
          </w:tcPr>
          <w:p w14:paraId="70DE9CD9" w14:textId="77777777" w:rsidR="009F7661" w:rsidRPr="0007250F" w:rsidRDefault="009F7661" w:rsidP="009F7661">
            <w:r w:rsidRPr="00615A60">
              <w:rPr>
                <w:b/>
              </w:rPr>
              <w:t>Телефон</w:t>
            </w:r>
          </w:p>
          <w:p w14:paraId="273436CE" w14:textId="77777777" w:rsidR="009F7661" w:rsidRDefault="009F7661" w:rsidP="009F7661"/>
        </w:tc>
        <w:tc>
          <w:tcPr>
            <w:tcW w:w="4673" w:type="dxa"/>
          </w:tcPr>
          <w:p w14:paraId="19274DFC" w14:textId="77777777" w:rsidR="009F7661" w:rsidRDefault="009F7661" w:rsidP="009F7661"/>
        </w:tc>
      </w:tr>
      <w:tr w:rsidR="009F7661" w14:paraId="12ADEE05" w14:textId="77777777" w:rsidTr="00A701B7">
        <w:tc>
          <w:tcPr>
            <w:tcW w:w="4672" w:type="dxa"/>
          </w:tcPr>
          <w:p w14:paraId="34E05864" w14:textId="77777777" w:rsidR="009F7661" w:rsidRPr="00706279" w:rsidRDefault="009F7661" w:rsidP="009F7661">
            <w:r>
              <w:rPr>
                <w:b/>
              </w:rPr>
              <w:t>Электронный адрес</w:t>
            </w:r>
          </w:p>
          <w:p w14:paraId="1DABBD76" w14:textId="77777777" w:rsidR="009F7661" w:rsidRPr="00615A60" w:rsidRDefault="009F7661" w:rsidP="009F7661">
            <w:pPr>
              <w:rPr>
                <w:b/>
              </w:rPr>
            </w:pPr>
          </w:p>
        </w:tc>
        <w:tc>
          <w:tcPr>
            <w:tcW w:w="4673" w:type="dxa"/>
          </w:tcPr>
          <w:p w14:paraId="60901622" w14:textId="77777777" w:rsidR="009F7661" w:rsidRDefault="009F7661" w:rsidP="009F7661"/>
        </w:tc>
      </w:tr>
    </w:tbl>
    <w:p w14:paraId="3590FD39" w14:textId="77777777" w:rsidR="00615A60" w:rsidRDefault="00615A60"/>
    <w:sectPr w:rsidR="00615A60" w:rsidSect="009F766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E5209"/>
    <w:multiLevelType w:val="hybridMultilevel"/>
    <w:tmpl w:val="F520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317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60"/>
    <w:rsid w:val="001F67B8"/>
    <w:rsid w:val="002E7112"/>
    <w:rsid w:val="00570551"/>
    <w:rsid w:val="00615A60"/>
    <w:rsid w:val="009F7661"/>
    <w:rsid w:val="00A701B7"/>
    <w:rsid w:val="00A82896"/>
    <w:rsid w:val="00AC1463"/>
    <w:rsid w:val="00BF71E5"/>
    <w:rsid w:val="00C57AEF"/>
    <w:rsid w:val="00F0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1EAC"/>
  <w15:chartTrackingRefBased/>
  <w15:docId w15:val="{EEBBB591-E61E-4AF2-BE44-97CCB857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5A60"/>
    <w:pPr>
      <w:ind w:left="720"/>
      <w:contextualSpacing/>
    </w:pPr>
    <w:rPr>
      <w:szCs w:val="2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A8289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89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Коренкова</dc:creator>
  <cp:keywords/>
  <dc:description/>
  <cp:lastModifiedBy>Кафедральный собор Калининград</cp:lastModifiedBy>
  <cp:revision>5</cp:revision>
  <cp:lastPrinted>2022-04-01T07:55:00Z</cp:lastPrinted>
  <dcterms:created xsi:type="dcterms:W3CDTF">2022-04-01T07:21:00Z</dcterms:created>
  <dcterms:modified xsi:type="dcterms:W3CDTF">2022-10-21T09:06:00Z</dcterms:modified>
</cp:coreProperties>
</file>